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A16A9" w14:textId="24183777" w:rsidR="00B06369" w:rsidRDefault="00B06369" w:rsidP="00B06369">
      <w:pPr>
        <w:ind w:right="-284" w:firstLine="709"/>
        <w:jc w:val="center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ОБЪЯВЛЕНИЕ</w:t>
      </w:r>
      <w:bookmarkStart w:id="0" w:name="_GoBack"/>
      <w:bookmarkEnd w:id="0"/>
    </w:p>
    <w:p w14:paraId="5FDBF0FF" w14:textId="77777777" w:rsidR="00B06369" w:rsidRDefault="00B06369" w:rsidP="00F814E8">
      <w:pPr>
        <w:ind w:right="-284" w:firstLine="709"/>
        <w:jc w:val="both"/>
        <w:rPr>
          <w:color w:val="000000"/>
          <w:sz w:val="28"/>
          <w:szCs w:val="20"/>
        </w:rPr>
      </w:pPr>
    </w:p>
    <w:p w14:paraId="5CE67B56" w14:textId="0964173B" w:rsidR="008F4F3A" w:rsidRPr="00757580" w:rsidRDefault="008F4F3A" w:rsidP="00F814E8">
      <w:pPr>
        <w:ind w:right="-284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</w:t>
      </w:r>
      <w:r w:rsidR="00F814E8">
        <w:rPr>
          <w:color w:val="000000"/>
          <w:sz w:val="28"/>
          <w:szCs w:val="20"/>
        </w:rPr>
        <w:t>сообщает</w:t>
      </w:r>
      <w:r w:rsidRPr="00757580">
        <w:rPr>
          <w:color w:val="000000"/>
          <w:sz w:val="28"/>
          <w:szCs w:val="20"/>
        </w:rPr>
        <w:t xml:space="preserve"> о </w:t>
      </w:r>
      <w:r w:rsidR="00F814E8">
        <w:rPr>
          <w:color w:val="000000"/>
          <w:sz w:val="28"/>
          <w:szCs w:val="20"/>
        </w:rPr>
        <w:t>продлении</w:t>
      </w:r>
      <w:r w:rsidRPr="00757580">
        <w:rPr>
          <w:color w:val="000000"/>
          <w:sz w:val="28"/>
          <w:szCs w:val="20"/>
        </w:rPr>
        <w:t xml:space="preserve">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>.</w:t>
      </w:r>
    </w:p>
    <w:p w14:paraId="333D61B7" w14:textId="531FAAE2" w:rsidR="00F814E8" w:rsidRPr="00F814E8" w:rsidRDefault="00F814E8" w:rsidP="00F814E8">
      <w:pPr>
        <w:ind w:right="-284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С</w:t>
      </w:r>
      <w:r w:rsidRPr="00F814E8">
        <w:rPr>
          <w:color w:val="000000"/>
          <w:sz w:val="28"/>
          <w:szCs w:val="20"/>
        </w:rPr>
        <w:t xml:space="preserve">рок приема заявок для предоставления поддержки в виде субсидии в целях финансового обеспечения затрат, связанных с производством и реализацией хлеба и хлебобулочных изделий, </w:t>
      </w:r>
      <w:r>
        <w:rPr>
          <w:color w:val="000000"/>
          <w:sz w:val="28"/>
          <w:szCs w:val="20"/>
        </w:rPr>
        <w:t xml:space="preserve">продлен </w:t>
      </w:r>
      <w:r w:rsidRPr="00F814E8">
        <w:rPr>
          <w:color w:val="000000"/>
          <w:sz w:val="28"/>
          <w:szCs w:val="20"/>
        </w:rPr>
        <w:t xml:space="preserve">с 12 июля 2024 года </w:t>
      </w:r>
      <w:r>
        <w:rPr>
          <w:color w:val="000000"/>
          <w:sz w:val="28"/>
          <w:szCs w:val="20"/>
        </w:rPr>
        <w:t>по 31 июля 2024 года.</w:t>
      </w:r>
    </w:p>
    <w:p w14:paraId="54DA6559" w14:textId="1FFC1A09" w:rsidR="00F814E8" w:rsidRPr="00F814E8" w:rsidRDefault="00F814E8" w:rsidP="00F814E8">
      <w:pPr>
        <w:ind w:right="-284" w:firstLine="709"/>
        <w:jc w:val="both"/>
        <w:rPr>
          <w:color w:val="000000"/>
          <w:sz w:val="28"/>
          <w:szCs w:val="20"/>
        </w:rPr>
      </w:pPr>
      <w:r w:rsidRPr="00F814E8">
        <w:rPr>
          <w:color w:val="000000"/>
          <w:sz w:val="28"/>
          <w:szCs w:val="20"/>
        </w:rPr>
        <w:t xml:space="preserve">Прием заявок и документов осуществляется Управлением экономического развития и контрольной деятельности администрации Усть-Камчатского муниципального района по адресу: п. Усть-Камчатск, ул. 60 лет Октября, 24 </w:t>
      </w:r>
      <w:r>
        <w:rPr>
          <w:color w:val="000000"/>
          <w:sz w:val="28"/>
          <w:szCs w:val="20"/>
        </w:rPr>
        <w:t xml:space="preserve">                </w:t>
      </w:r>
      <w:proofErr w:type="gramStart"/>
      <w:r>
        <w:rPr>
          <w:color w:val="000000"/>
          <w:sz w:val="28"/>
          <w:szCs w:val="20"/>
        </w:rPr>
        <w:t xml:space="preserve">   </w:t>
      </w:r>
      <w:r w:rsidRPr="00F814E8">
        <w:rPr>
          <w:color w:val="000000"/>
          <w:sz w:val="28"/>
          <w:szCs w:val="20"/>
        </w:rPr>
        <w:t>(</w:t>
      </w:r>
      <w:proofErr w:type="gramEnd"/>
      <w:r w:rsidRPr="00F814E8">
        <w:rPr>
          <w:color w:val="000000"/>
          <w:sz w:val="28"/>
          <w:szCs w:val="20"/>
        </w:rPr>
        <w:t>3 этаж, кабинет № 5.2).</w:t>
      </w:r>
    </w:p>
    <w:p w14:paraId="2A5433F5" w14:textId="00CCB686" w:rsidR="00F814E8" w:rsidRDefault="00F814E8" w:rsidP="00F814E8">
      <w:pPr>
        <w:ind w:right="-284" w:firstLine="709"/>
        <w:jc w:val="both"/>
        <w:rPr>
          <w:color w:val="000000"/>
          <w:sz w:val="28"/>
          <w:szCs w:val="20"/>
        </w:rPr>
      </w:pPr>
      <w:r w:rsidRPr="00F814E8">
        <w:rPr>
          <w:color w:val="000000"/>
          <w:sz w:val="28"/>
          <w:szCs w:val="20"/>
        </w:rPr>
        <w:t xml:space="preserve">Дата и время проведения заседания комиссии </w:t>
      </w:r>
      <w:r>
        <w:rPr>
          <w:color w:val="000000"/>
          <w:sz w:val="28"/>
          <w:szCs w:val="20"/>
        </w:rPr>
        <w:t>01.08</w:t>
      </w:r>
      <w:r w:rsidRPr="00F814E8">
        <w:rPr>
          <w:color w:val="000000"/>
          <w:sz w:val="28"/>
          <w:szCs w:val="20"/>
        </w:rPr>
        <w:t>.2024 в 12:00 часов, в актовом зале администрации Усть-Камчатского муниципального района по адресу: п. Усть-Камчатск, ул. 60 лет Октября, 24.</w:t>
      </w:r>
    </w:p>
    <w:p w14:paraId="0E711FCC" w14:textId="23A0EE56" w:rsidR="00F814E8" w:rsidRDefault="00F814E8" w:rsidP="00F814E8">
      <w:pPr>
        <w:ind w:right="-283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ab/>
      </w: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25</w:t>
      </w:r>
      <w:r w:rsidRPr="00757580">
        <w:rPr>
          <w:color w:val="000000"/>
          <w:sz w:val="28"/>
          <w:szCs w:val="28"/>
        </w:rPr>
        <w:t>.05.2023 № 2</w:t>
      </w:r>
      <w:r>
        <w:rPr>
          <w:color w:val="000000"/>
          <w:sz w:val="28"/>
          <w:szCs w:val="28"/>
        </w:rPr>
        <w:t>12</w:t>
      </w:r>
      <w:r w:rsidRPr="00757580">
        <w:rPr>
          <w:color w:val="000000"/>
          <w:sz w:val="28"/>
          <w:szCs w:val="20"/>
        </w:rPr>
        <w:t xml:space="preserve"> </w:t>
      </w:r>
      <w:r w:rsidR="008F4F3A" w:rsidRPr="00757580">
        <w:rPr>
          <w:color w:val="000000"/>
          <w:sz w:val="28"/>
          <w:szCs w:val="20"/>
        </w:rPr>
        <w:t xml:space="preserve">в формате </w:t>
      </w:r>
      <w:r w:rsidR="008F4F3A" w:rsidRPr="00757580">
        <w:rPr>
          <w:color w:val="000000"/>
          <w:sz w:val="28"/>
          <w:szCs w:val="20"/>
          <w:lang w:val="en-US"/>
        </w:rPr>
        <w:t>WORD</w:t>
      </w:r>
      <w:r w:rsidR="008F4F3A"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>
        <w:rPr>
          <w:color w:val="000000"/>
          <w:sz w:val="28"/>
          <w:szCs w:val="20"/>
        </w:rPr>
        <w:t xml:space="preserve"> по ссылке:</w:t>
      </w:r>
    </w:p>
    <w:p w14:paraId="7F714D7A" w14:textId="46D5C8A6" w:rsidR="008F4F3A" w:rsidRPr="00757580" w:rsidRDefault="00F814E8" w:rsidP="00F814E8">
      <w:pPr>
        <w:ind w:right="-283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</w:t>
      </w:r>
      <w:hyperlink r:id="rId5" w:history="1">
        <w:r w:rsidRPr="006D2E36">
          <w:rPr>
            <w:rStyle w:val="a9"/>
            <w:sz w:val="28"/>
            <w:szCs w:val="20"/>
          </w:rPr>
          <w:t>https://www.ust-kam.ru/selskoe_hozyajstvo/formy_i_vidy_municipalnoj_podderzhki/</w:t>
        </w:r>
      </w:hyperlink>
    </w:p>
    <w:p w14:paraId="38B645B8" w14:textId="77777777" w:rsidR="008F4F3A" w:rsidRPr="00757580" w:rsidRDefault="008F4F3A" w:rsidP="008F4F3A">
      <w:pPr>
        <w:rPr>
          <w:color w:val="000000"/>
          <w:sz w:val="28"/>
          <w:szCs w:val="20"/>
        </w:rPr>
      </w:pPr>
    </w:p>
    <w:p w14:paraId="439D7C2F" w14:textId="77777777" w:rsidR="008F4F3A" w:rsidRDefault="008F4F3A" w:rsidP="008F4F3A">
      <w:pPr>
        <w:ind w:firstLine="709"/>
        <w:jc w:val="right"/>
        <w:rPr>
          <w:sz w:val="28"/>
          <w:szCs w:val="28"/>
        </w:rPr>
      </w:pPr>
    </w:p>
    <w:p w14:paraId="65936CDD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F814E8">
      <w:pgSz w:w="11906" w:h="16838"/>
      <w:pgMar w:top="709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42C3F"/>
    <w:rsid w:val="00256A0F"/>
    <w:rsid w:val="00284B05"/>
    <w:rsid w:val="00291431"/>
    <w:rsid w:val="00297C3F"/>
    <w:rsid w:val="002A5C95"/>
    <w:rsid w:val="00306F40"/>
    <w:rsid w:val="00332D95"/>
    <w:rsid w:val="0034006E"/>
    <w:rsid w:val="00344E3F"/>
    <w:rsid w:val="00361B04"/>
    <w:rsid w:val="00362E6F"/>
    <w:rsid w:val="00377373"/>
    <w:rsid w:val="003A5B68"/>
    <w:rsid w:val="003C5C3F"/>
    <w:rsid w:val="003F79CA"/>
    <w:rsid w:val="004243A4"/>
    <w:rsid w:val="004413C5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1692"/>
    <w:rsid w:val="00604EBD"/>
    <w:rsid w:val="00606750"/>
    <w:rsid w:val="00634775"/>
    <w:rsid w:val="00650EEC"/>
    <w:rsid w:val="00651ED1"/>
    <w:rsid w:val="0065455F"/>
    <w:rsid w:val="006B3AE8"/>
    <w:rsid w:val="006D1B31"/>
    <w:rsid w:val="006F28D0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013B1"/>
    <w:rsid w:val="00872146"/>
    <w:rsid w:val="008A0B18"/>
    <w:rsid w:val="008A25EB"/>
    <w:rsid w:val="008A6FAD"/>
    <w:rsid w:val="008C768C"/>
    <w:rsid w:val="008D321A"/>
    <w:rsid w:val="008F4F3A"/>
    <w:rsid w:val="009500B9"/>
    <w:rsid w:val="0096707D"/>
    <w:rsid w:val="009A56B6"/>
    <w:rsid w:val="009B6C1B"/>
    <w:rsid w:val="00A20BD5"/>
    <w:rsid w:val="00A357EC"/>
    <w:rsid w:val="00A82CD4"/>
    <w:rsid w:val="00AB2498"/>
    <w:rsid w:val="00B06369"/>
    <w:rsid w:val="00B122B6"/>
    <w:rsid w:val="00B93B03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116DB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71D10"/>
    <w:rsid w:val="00F814E8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8E3F3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F814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formy_i_vidy_municipalnoj_podderzhk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173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55</cp:revision>
  <cp:lastPrinted>2024-06-28T04:17:00Z</cp:lastPrinted>
  <dcterms:created xsi:type="dcterms:W3CDTF">2022-01-19T03:52:00Z</dcterms:created>
  <dcterms:modified xsi:type="dcterms:W3CDTF">2024-07-09T23:22:00Z</dcterms:modified>
</cp:coreProperties>
</file>